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8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A04">
        <w:rPr>
          <w:rFonts w:ascii="Times New Roman" w:hAnsi="Times New Roman" w:cs="Times New Roman"/>
          <w:b/>
          <w:sz w:val="32"/>
          <w:szCs w:val="32"/>
        </w:rPr>
        <w:t>ИНФОРМАЦИ</w:t>
      </w:r>
      <w:r>
        <w:rPr>
          <w:rFonts w:ascii="Times New Roman" w:hAnsi="Times New Roman" w:cs="Times New Roman"/>
          <w:b/>
          <w:sz w:val="32"/>
          <w:szCs w:val="32"/>
        </w:rPr>
        <w:t xml:space="preserve">ОННАЯ КАРТА </w:t>
      </w: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НАСТАВЛЯЕМОГО</w:t>
      </w:r>
    </w:p>
    <w:p w:rsidR="00C06AF8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(СВЕДЕНИЯ 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НАСТАВЛЯЕМОМ</w:t>
      </w:r>
      <w:proofErr w:type="gramEnd"/>
      <w:r w:rsidRPr="00FF7A04">
        <w:rPr>
          <w:rFonts w:ascii="Times New Roman" w:hAnsi="Times New Roman" w:cs="Times New Roman"/>
          <w:sz w:val="32"/>
          <w:szCs w:val="32"/>
        </w:rPr>
        <w:t>)</w:t>
      </w: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Курепкина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Наталья Викторовна</w:t>
      </w: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F7A04">
        <w:rPr>
          <w:rFonts w:ascii="Times New Roman" w:hAnsi="Times New Roman" w:cs="Times New Roman"/>
          <w:sz w:val="20"/>
          <w:szCs w:val="20"/>
        </w:rPr>
        <w:t>(ФИО)</w:t>
      </w: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A04">
        <w:rPr>
          <w:rFonts w:ascii="Times New Roman" w:hAnsi="Times New Roman" w:cs="Times New Roman"/>
          <w:sz w:val="20"/>
          <w:szCs w:val="20"/>
        </w:rPr>
        <w:t>(должность)</w:t>
      </w:r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F7A04">
        <w:rPr>
          <w:rFonts w:ascii="Times New Roman" w:hAnsi="Times New Roman" w:cs="Times New Roman"/>
          <w:sz w:val="32"/>
          <w:szCs w:val="32"/>
          <w:u w:val="single"/>
        </w:rPr>
        <w:t xml:space="preserve">МБДОУ д/с «Соловушка» </w:t>
      </w:r>
      <w:proofErr w:type="spellStart"/>
      <w:r w:rsidRPr="00FF7A04">
        <w:rPr>
          <w:rFonts w:ascii="Times New Roman" w:hAnsi="Times New Roman" w:cs="Times New Roman"/>
          <w:sz w:val="32"/>
          <w:szCs w:val="32"/>
          <w:u w:val="single"/>
        </w:rPr>
        <w:t>г</w:t>
      </w:r>
      <w:proofErr w:type="gramStart"/>
      <w:r w:rsidRPr="00FF7A04">
        <w:rPr>
          <w:rFonts w:ascii="Times New Roman" w:hAnsi="Times New Roman" w:cs="Times New Roman"/>
          <w:sz w:val="32"/>
          <w:szCs w:val="32"/>
          <w:u w:val="single"/>
        </w:rPr>
        <w:t>.З</w:t>
      </w:r>
      <w:proofErr w:type="gramEnd"/>
      <w:r w:rsidRPr="00FF7A04">
        <w:rPr>
          <w:rFonts w:ascii="Times New Roman" w:hAnsi="Times New Roman" w:cs="Times New Roman"/>
          <w:sz w:val="32"/>
          <w:szCs w:val="32"/>
          <w:u w:val="single"/>
        </w:rPr>
        <w:t>ернограда</w:t>
      </w:r>
      <w:proofErr w:type="spellEnd"/>
    </w:p>
    <w:p w:rsidR="00C06AF8" w:rsidRPr="00FF7A04" w:rsidRDefault="00C06AF8" w:rsidP="00C06A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A04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9C308A" w:rsidRDefault="009C308A" w:rsidP="00C06AF8">
      <w:pPr>
        <w:spacing w:after="0" w:line="240" w:lineRule="auto"/>
      </w:pPr>
    </w:p>
    <w:p w:rsidR="00C06AF8" w:rsidRDefault="00C06AF8" w:rsidP="00C06AF8">
      <w:pPr>
        <w:spacing w:after="0" w:line="240" w:lineRule="auto"/>
      </w:pPr>
    </w:p>
    <w:p w:rsidR="00C06AF8" w:rsidRDefault="00C06AF8" w:rsidP="00C06AF8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222"/>
        <w:gridCol w:w="5839"/>
      </w:tblGrid>
      <w:tr w:rsidR="00C06AF8" w:rsidTr="008410BE">
        <w:trPr>
          <w:gridAfter w:val="1"/>
          <w:wAfter w:w="597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06AF8" w:rsidRDefault="00C06AF8" w:rsidP="008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06AF8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F8" w:rsidRPr="00E053DE" w:rsidTr="008410BE">
        <w:tc>
          <w:tcPr>
            <w:tcW w:w="10986" w:type="dxa"/>
            <w:gridSpan w:val="3"/>
          </w:tcPr>
          <w:p w:rsidR="00C06AF8" w:rsidRPr="00E053DE" w:rsidRDefault="00C06AF8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3DE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C06AF8" w:rsidRPr="00FF7A04" w:rsidTr="008410BE"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27">
              <w:rPr>
                <w:rFonts w:ascii="Times New Roman" w:hAnsi="Times New Roman" w:cs="Times New Roman"/>
                <w:sz w:val="24"/>
                <w:szCs w:val="24"/>
              </w:rPr>
              <w:t>13.02.1983</w:t>
            </w:r>
          </w:p>
        </w:tc>
      </w:tr>
      <w:tr w:rsidR="00C06AF8" w:rsidRPr="00E053DE" w:rsidTr="008410BE">
        <w:tc>
          <w:tcPr>
            <w:tcW w:w="10986" w:type="dxa"/>
            <w:gridSpan w:val="3"/>
          </w:tcPr>
          <w:p w:rsidR="00C06AF8" w:rsidRPr="00E053DE" w:rsidRDefault="00C06AF8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3DE">
              <w:rPr>
                <w:rFonts w:ascii="Times New Roman" w:hAnsi="Times New Roman" w:cs="Times New Roman"/>
                <w:b/>
                <w:sz w:val="28"/>
                <w:szCs w:val="28"/>
              </w:rPr>
              <w:t>2.Сведения о трудовой деятельности</w:t>
            </w:r>
          </w:p>
        </w:tc>
      </w:tr>
      <w:tr w:rsidR="00C06AF8" w:rsidRPr="00FF7A04" w:rsidTr="008410BE"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06AF8" w:rsidRPr="00FF7A04" w:rsidTr="008410BE"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AF8" w:rsidRPr="00FF7A04" w:rsidTr="008410BE">
        <w:trPr>
          <w:trHeight w:val="345"/>
        </w:trPr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AF8" w:rsidRPr="00FF7A04" w:rsidTr="008410BE">
        <w:trPr>
          <w:trHeight w:val="195"/>
        </w:trPr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наставника</w:t>
            </w:r>
          </w:p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(дата, реквизиты документа по ОО)</w:t>
            </w:r>
          </w:p>
        </w:tc>
        <w:tc>
          <w:tcPr>
            <w:tcW w:w="6194" w:type="dxa"/>
            <w:gridSpan w:val="2"/>
          </w:tcPr>
          <w:p w:rsidR="00C06AF8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Приказ №51 от 02.09.2024г.</w:t>
            </w:r>
          </w:p>
        </w:tc>
      </w:tr>
      <w:tr w:rsidR="00C06AF8" w:rsidRPr="00E124B9" w:rsidTr="008410BE">
        <w:tc>
          <w:tcPr>
            <w:tcW w:w="10986" w:type="dxa"/>
            <w:gridSpan w:val="3"/>
          </w:tcPr>
          <w:p w:rsidR="00C06AF8" w:rsidRPr="00E124B9" w:rsidRDefault="00C06AF8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C06AF8" w:rsidRPr="00FF7A04" w:rsidTr="008410BE"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Наименование и год окончания</w:t>
            </w:r>
          </w:p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194" w:type="dxa"/>
            <w:gridSpan w:val="2"/>
          </w:tcPr>
          <w:p w:rsidR="00C06AF8" w:rsidRPr="00CB5F4F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C06AF8" w:rsidRPr="00CB5F4F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ГБПОУРО «Зерноградский педагогический колледж»</w:t>
            </w:r>
          </w:p>
          <w:p w:rsidR="00C06AF8" w:rsidRPr="00CB5F4F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Зерноград, </w:t>
            </w: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F8" w:rsidRPr="00FF7A04" w:rsidTr="008410BE"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6194" w:type="dxa"/>
            <w:gridSpan w:val="2"/>
          </w:tcPr>
          <w:p w:rsidR="00C06AF8" w:rsidRPr="00CB5F4F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специальности-</w:t>
            </w:r>
          </w:p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C06AF8" w:rsidRPr="00FF7A04" w:rsidTr="008410BE"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AF8" w:rsidRPr="00E4669E" w:rsidTr="008410BE">
        <w:tc>
          <w:tcPr>
            <w:tcW w:w="10986" w:type="dxa"/>
            <w:gridSpan w:val="3"/>
          </w:tcPr>
          <w:p w:rsidR="00C06AF8" w:rsidRPr="00E4669E" w:rsidRDefault="00C06AF8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4.Сведения о наставнике</w:t>
            </w:r>
          </w:p>
        </w:tc>
      </w:tr>
      <w:tr w:rsidR="00C06AF8" w:rsidRPr="00FF7A04" w:rsidTr="008410BE">
        <w:trPr>
          <w:trHeight w:val="299"/>
        </w:trPr>
        <w:tc>
          <w:tcPr>
            <w:tcW w:w="4792" w:type="dxa"/>
          </w:tcPr>
          <w:p w:rsidR="00C06AF8" w:rsidRPr="00FF7A04" w:rsidRDefault="00C06AF8" w:rsidP="008410BE">
            <w:pPr>
              <w:tabs>
                <w:tab w:val="right" w:pos="4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Елена Викторовна</w:t>
            </w:r>
          </w:p>
        </w:tc>
      </w:tr>
      <w:tr w:rsidR="00C06AF8" w:rsidRPr="00FF7A04" w:rsidTr="008410BE">
        <w:trPr>
          <w:trHeight w:val="1080"/>
        </w:trPr>
        <w:tc>
          <w:tcPr>
            <w:tcW w:w="4792" w:type="dxa"/>
          </w:tcPr>
          <w:p w:rsidR="00C06AF8" w:rsidRPr="008F0CF9" w:rsidRDefault="00C06AF8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реализуемого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наставничества</w:t>
            </w:r>
          </w:p>
          <w:p w:rsidR="00C06AF8" w:rsidRPr="008F0CF9" w:rsidRDefault="00C06AF8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(молодой учитель-наставник; реверсивное</w:t>
            </w:r>
            <w:proofErr w:type="gramEnd"/>
          </w:p>
          <w:p w:rsidR="00C06AF8" w:rsidRPr="008F0CF9" w:rsidRDefault="00C06AF8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наставничество; сетевое наставничество и</w:t>
            </w:r>
          </w:p>
          <w:p w:rsidR="00C06AF8" w:rsidRPr="00D836B3" w:rsidRDefault="00C06AF8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др.)/</w:t>
            </w:r>
            <w:proofErr w:type="gramStart"/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которое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рассчитана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 наставничества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  <w:p w:rsidR="00C06AF8" w:rsidRPr="006A292C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начинающим педагогом</w:t>
            </w:r>
          </w:p>
          <w:p w:rsidR="00C06AF8" w:rsidRPr="006A292C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F8" w:rsidRPr="00EC34E3" w:rsidTr="008410BE">
        <w:trPr>
          <w:trHeight w:val="345"/>
        </w:trPr>
        <w:tc>
          <w:tcPr>
            <w:tcW w:w="10986" w:type="dxa"/>
            <w:gridSpan w:val="3"/>
          </w:tcPr>
          <w:p w:rsidR="00C06AF8" w:rsidRPr="00EC34E3" w:rsidRDefault="00C06AF8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5.Контактная инфо</w:t>
            </w:r>
            <w:r w:rsidRPr="00EC34E3">
              <w:rPr>
                <w:rFonts w:ascii="Times New Roman" w:hAnsi="Times New Roman" w:cs="Times New Roman"/>
                <w:b/>
                <w:sz w:val="28"/>
                <w:szCs w:val="28"/>
              </w:rPr>
              <w:t>рмация</w:t>
            </w:r>
          </w:p>
        </w:tc>
      </w:tr>
      <w:tr w:rsidR="00C06AF8" w:rsidRPr="00FF7A04" w:rsidTr="008410BE">
        <w:trPr>
          <w:trHeight w:val="343"/>
        </w:trPr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8(86359)34-4054</w:t>
            </w:r>
          </w:p>
        </w:tc>
      </w:tr>
      <w:tr w:rsidR="00C06AF8" w:rsidRPr="00FF7A04" w:rsidTr="008410BE">
        <w:trPr>
          <w:trHeight w:val="336"/>
        </w:trPr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194" w:type="dxa"/>
            <w:gridSpan w:val="2"/>
          </w:tcPr>
          <w:p w:rsidR="00C06AF8" w:rsidRPr="008F0CF9" w:rsidRDefault="00C06AF8" w:rsidP="008410BE">
            <w:pPr>
              <w:rPr>
                <w:rFonts w:ascii="Times New Roman" w:hAnsi="Times New Roman" w:cs="Times New Roman"/>
              </w:rPr>
            </w:pPr>
            <w:hyperlink r:id="rId5" w:history="1">
              <w:r w:rsidRPr="00CB5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natak130283@mail.ru</w:t>
              </w:r>
            </w:hyperlink>
          </w:p>
        </w:tc>
      </w:tr>
      <w:tr w:rsidR="00C06AF8" w:rsidRPr="00FF7A04" w:rsidTr="008410BE">
        <w:trPr>
          <w:trHeight w:val="350"/>
        </w:trPr>
        <w:tc>
          <w:tcPr>
            <w:tcW w:w="4792" w:type="dxa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сети интернет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B5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https://www.maam.ru/detskijsad/3364163</w:t>
              </w:r>
            </w:hyperlink>
          </w:p>
        </w:tc>
      </w:tr>
      <w:tr w:rsidR="00C06AF8" w:rsidRPr="00FF7A04" w:rsidTr="008410BE">
        <w:trPr>
          <w:trHeight w:val="137"/>
        </w:trPr>
        <w:tc>
          <w:tcPr>
            <w:tcW w:w="4792" w:type="dxa"/>
          </w:tcPr>
          <w:p w:rsidR="00C06AF8" w:rsidRPr="00860C2E" w:rsidRDefault="00C06AF8" w:rsidP="0084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hAnsi="Times New Roman" w:cs="Times New Roman"/>
                <w:b/>
                <w:sz w:val="24"/>
                <w:szCs w:val="24"/>
              </w:rPr>
              <w:t>6.Форма отчетного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(заключительного)</w:t>
            </w:r>
            <w:r w:rsidRPr="0086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6194" w:type="dxa"/>
            <w:gridSpan w:val="2"/>
          </w:tcPr>
          <w:p w:rsidR="00C06AF8" w:rsidRPr="00FF7A04" w:rsidRDefault="00C06AF8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</w:t>
            </w:r>
          </w:p>
        </w:tc>
      </w:tr>
    </w:tbl>
    <w:p w:rsidR="00C06AF8" w:rsidRDefault="00C06AF8" w:rsidP="00C06AF8">
      <w:pPr>
        <w:spacing w:after="0" w:line="240" w:lineRule="auto"/>
      </w:pPr>
      <w:bookmarkStart w:id="0" w:name="_GoBack"/>
      <w:bookmarkEnd w:id="0"/>
    </w:p>
    <w:sectPr w:rsidR="00C06AF8" w:rsidSect="00C0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F8"/>
    <w:rsid w:val="008D40F8"/>
    <w:rsid w:val="009C308A"/>
    <w:rsid w:val="00C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F8"/>
    <w:rPr>
      <w:b/>
      <w:bCs/>
    </w:rPr>
  </w:style>
  <w:style w:type="table" w:styleId="a4">
    <w:name w:val="Table Grid"/>
    <w:basedOn w:val="a1"/>
    <w:uiPriority w:val="59"/>
    <w:rsid w:val="00C0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6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F8"/>
    <w:rPr>
      <w:b/>
      <w:bCs/>
    </w:rPr>
  </w:style>
  <w:style w:type="table" w:styleId="a4">
    <w:name w:val="Table Grid"/>
    <w:basedOn w:val="a1"/>
    <w:uiPriority w:val="59"/>
    <w:rsid w:val="00C0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6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3364163" TargetMode="External"/><Relationship Id="rId5" Type="http://schemas.openxmlformats.org/officeDocument/2006/relationships/hyperlink" Target="file:///C:\Users\user\Desktop\&#1056;&#1040;&#1047;&#1053;&#1054;&#1045;\&#1053;&#1040;&#1057;&#1058;&#1040;&#1042;&#1053;&#1048;&#1063;&#1045;&#1057;&#1058;&#1042;&#1054;\natak1302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2025-03-12T06:48:00Z</dcterms:created>
  <dcterms:modified xsi:type="dcterms:W3CDTF">2025-03-12T06:49:00Z</dcterms:modified>
</cp:coreProperties>
</file>